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B45" w:rsidRDefault="00A84D6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 w:rsidR="00167B45" w:rsidRDefault="00A84D6A">
      <w:pPr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</w:t>
      </w:r>
    </w:p>
    <w:p w:rsidR="00167B45" w:rsidRDefault="00A84D6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 w:rsidR="00167B45" w:rsidRDefault="00167B45">
      <w:pPr>
        <w:jc w:val="right"/>
        <w:rPr>
          <w:rFonts w:ascii="PT Astra Serif" w:hAnsi="PT Astra Serif"/>
          <w:b/>
        </w:rPr>
      </w:pPr>
    </w:p>
    <w:p w:rsidR="00167B45" w:rsidRDefault="00A84D6A">
      <w:pPr>
        <w:jc w:val="righ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По состоянию на 09.06.2022</w:t>
      </w:r>
      <w:bookmarkStart w:id="0" w:name="_GoBack"/>
      <w:bookmarkEnd w:id="0"/>
    </w:p>
    <w:p w:rsidR="00167B45" w:rsidRDefault="00167B45">
      <w:pPr>
        <w:jc w:val="right"/>
        <w:rPr>
          <w:rFonts w:ascii="PT Astra Serif" w:hAnsi="PT Astra Serif"/>
          <w:b/>
        </w:rPr>
      </w:pPr>
    </w:p>
    <w:tbl>
      <w:tblPr>
        <w:tblW w:w="153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68"/>
        <w:gridCol w:w="1576"/>
        <w:gridCol w:w="1559"/>
        <w:gridCol w:w="3686"/>
        <w:gridCol w:w="1843"/>
        <w:gridCol w:w="1417"/>
        <w:gridCol w:w="3343"/>
      </w:tblGrid>
      <w:tr w:rsidR="00167B45">
        <w:trPr>
          <w:trHeight w:val="1249"/>
        </w:trPr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45" w:rsidRDefault="00A84D6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Наименование организации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45" w:rsidRDefault="00A84D6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Дата проведения обработки </w:t>
            </w:r>
          </w:p>
          <w:p w:rsidR="00167B45" w:rsidRDefault="00167B45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45" w:rsidRDefault="00A84D6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Время проведения обработки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45" w:rsidRDefault="00A84D6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Наименование </w:t>
            </w:r>
            <w:proofErr w:type="gramStart"/>
            <w:r>
              <w:rPr>
                <w:rFonts w:ascii="PT Astra Serif" w:hAnsi="PT Astra Serif"/>
                <w:b/>
              </w:rPr>
              <w:t>близлежащих  населенных</w:t>
            </w:r>
            <w:proofErr w:type="gramEnd"/>
            <w:r>
              <w:rPr>
                <w:rFonts w:ascii="PT Astra Serif" w:hAnsi="PT Astra Serif"/>
                <w:b/>
              </w:rPr>
              <w:t xml:space="preserve"> пунктов, </w:t>
            </w:r>
          </w:p>
          <w:p w:rsidR="00167B45" w:rsidRDefault="00A84D6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№№ полей (или кадастровые номера)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45" w:rsidRDefault="00A84D6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Используемый препарат (пестицид, </w:t>
            </w:r>
            <w:proofErr w:type="spellStart"/>
            <w:r>
              <w:rPr>
                <w:rFonts w:ascii="PT Astra Serif" w:hAnsi="PT Astra Serif"/>
                <w:b/>
              </w:rPr>
              <w:t>агрохимикат</w:t>
            </w:r>
            <w:proofErr w:type="spellEnd"/>
            <w:r>
              <w:rPr>
                <w:rFonts w:ascii="PT Astra Serif" w:hAnsi="PT Astra Serif"/>
                <w:b/>
              </w:rPr>
              <w:t>)</w:t>
            </w:r>
          </w:p>
          <w:p w:rsidR="00167B45" w:rsidRDefault="00167B45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45" w:rsidRDefault="00A84D6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Контактное лицо </w:t>
            </w:r>
          </w:p>
          <w:p w:rsidR="00167B45" w:rsidRDefault="00A84D6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(ФИО, телефон)</w:t>
            </w:r>
          </w:p>
        </w:tc>
      </w:tr>
      <w:tr w:rsidR="00167B45">
        <w:trPr>
          <w:trHeight w:val="647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45" w:rsidRDefault="00167B45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45" w:rsidRDefault="00167B45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45" w:rsidRDefault="00167B45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45" w:rsidRDefault="00167B45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45" w:rsidRDefault="00A84D6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45" w:rsidRDefault="00A84D6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класс опасности</w:t>
            </w:r>
          </w:p>
        </w:tc>
        <w:tc>
          <w:tcPr>
            <w:tcW w:w="3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45" w:rsidRDefault="00167B45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</w:tr>
      <w:tr w:rsidR="00167B45">
        <w:trPr>
          <w:trHeight w:val="616"/>
        </w:trPr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45" w:rsidRDefault="00167B4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67B45" w:rsidRDefault="00A84D6A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«ПХ «Лазаревское»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45" w:rsidRDefault="00167B4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67B45" w:rsidRDefault="00A84D6A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val="en-US"/>
              </w:rPr>
              <w:t>09</w:t>
            </w:r>
            <w:r>
              <w:rPr>
                <w:rFonts w:ascii="PT Astra Serif" w:hAnsi="PT Astra Serif"/>
                <w:lang w:val="en-US"/>
              </w:rPr>
              <w:t>.06.2022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45" w:rsidRDefault="00167B45">
            <w:pPr>
              <w:widowControl w:val="0"/>
              <w:jc w:val="both"/>
              <w:rPr>
                <w:rFonts w:ascii="PT Astra Serif" w:hAnsi="PT Astra Serif"/>
              </w:rPr>
            </w:pPr>
          </w:p>
          <w:p w:rsidR="00167B45" w:rsidRDefault="00A84D6A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день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45" w:rsidRDefault="00167B45">
            <w:pPr>
              <w:widowControl w:val="0"/>
              <w:jc w:val="both"/>
              <w:rPr>
                <w:rFonts w:ascii="PT Astra Serif" w:hAnsi="PT Astra Serif"/>
              </w:rPr>
            </w:pPr>
          </w:p>
          <w:p w:rsidR="00167B45" w:rsidRDefault="00A84D6A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д. </w:t>
            </w:r>
            <w:proofErr w:type="spellStart"/>
            <w:r>
              <w:rPr>
                <w:rFonts w:ascii="PT Astra Serif" w:hAnsi="PT Astra Serif"/>
              </w:rPr>
              <w:t>Крутовка</w:t>
            </w:r>
            <w:proofErr w:type="spellEnd"/>
            <w:r>
              <w:rPr>
                <w:rFonts w:ascii="PT Astra Serif" w:hAnsi="PT Astra Serif"/>
              </w:rPr>
              <w:t xml:space="preserve">, д. Ржаво, д. </w:t>
            </w:r>
            <w:proofErr w:type="spellStart"/>
            <w:proofErr w:type="gramStart"/>
            <w:r>
              <w:rPr>
                <w:rFonts w:ascii="PT Astra Serif" w:hAnsi="PT Astra Serif"/>
              </w:rPr>
              <w:t>Ровки</w:t>
            </w:r>
            <w:proofErr w:type="spellEnd"/>
            <w:r>
              <w:rPr>
                <w:rFonts w:ascii="PT Astra Serif" w:hAnsi="PT Astra Serif"/>
              </w:rPr>
              <w:t xml:space="preserve">,  </w:t>
            </w:r>
            <w:r>
              <w:rPr>
                <w:rFonts w:ascii="PT Astra Serif" w:hAnsi="PT Astra Serif"/>
              </w:rPr>
              <w:t>д.</w:t>
            </w:r>
            <w:proofErr w:type="gramEnd"/>
            <w:r>
              <w:rPr>
                <w:rFonts w:ascii="PT Astra Serif" w:hAnsi="PT Astra Serif"/>
              </w:rPr>
              <w:t xml:space="preserve"> Лапотково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45" w:rsidRDefault="00A84D6A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рго</w:t>
            </w:r>
            <w:r>
              <w:rPr>
                <w:rFonts w:ascii="PT Astra Serif" w:hAnsi="PT Astra Serif"/>
              </w:rPr>
              <w:t>, МЭ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45" w:rsidRDefault="00A84D6A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3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45" w:rsidRDefault="00A84D6A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Горбунов Алексей Владимирович</w:t>
            </w:r>
          </w:p>
          <w:p w:rsidR="00167B45" w:rsidRDefault="00A84D6A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8-910-150-05-35</w:t>
            </w:r>
          </w:p>
        </w:tc>
      </w:tr>
      <w:tr w:rsidR="00167B45">
        <w:trPr>
          <w:trHeight w:val="616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45" w:rsidRDefault="00167B45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45" w:rsidRDefault="00167B45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45" w:rsidRDefault="00167B45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45" w:rsidRDefault="00167B45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45" w:rsidRDefault="00A84D6A">
            <w:pPr>
              <w:widowControl w:val="0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Илион</w:t>
            </w:r>
            <w:proofErr w:type="spellEnd"/>
            <w:r>
              <w:rPr>
                <w:rFonts w:ascii="PT Astra Serif" w:hAnsi="PT Astra Serif"/>
              </w:rPr>
              <w:t>, МД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45" w:rsidRDefault="00A84D6A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3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45" w:rsidRDefault="00167B45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167B45">
        <w:trPr>
          <w:trHeight w:val="616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45" w:rsidRDefault="00167B45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45" w:rsidRDefault="00167B45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45" w:rsidRDefault="00167B45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45" w:rsidRDefault="00167B45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45" w:rsidRDefault="00A84D6A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Лямбда-С, КЭ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45" w:rsidRDefault="00A84D6A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3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45" w:rsidRDefault="00167B45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167B45">
        <w:trPr>
          <w:trHeight w:val="616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45" w:rsidRDefault="00167B45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45" w:rsidRDefault="00167B45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45" w:rsidRDefault="00167B45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45" w:rsidRDefault="00167B45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45" w:rsidRDefault="00A84D6A">
            <w:pPr>
              <w:widowControl w:val="0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Астэрикс</w:t>
            </w:r>
            <w:proofErr w:type="spellEnd"/>
            <w:r>
              <w:rPr>
                <w:rFonts w:ascii="PT Astra Serif" w:hAnsi="PT Astra Serif"/>
              </w:rPr>
              <w:t>, СЭ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45" w:rsidRDefault="00A84D6A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3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45" w:rsidRDefault="00167B45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167B45">
        <w:trPr>
          <w:trHeight w:val="616"/>
        </w:trPr>
        <w:tc>
          <w:tcPr>
            <w:tcW w:w="1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45" w:rsidRDefault="00167B45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45" w:rsidRDefault="00167B45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45" w:rsidRDefault="00167B45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45" w:rsidRDefault="00167B45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45" w:rsidRDefault="00A84D6A">
            <w:pPr>
              <w:widowControl w:val="0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Грэнери</w:t>
            </w:r>
            <w:proofErr w:type="spellEnd"/>
            <w:r>
              <w:rPr>
                <w:rFonts w:ascii="PT Astra Serif" w:hAnsi="PT Astra Serif"/>
              </w:rPr>
              <w:t>, ВДГ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45" w:rsidRDefault="00A84D6A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33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45" w:rsidRDefault="00167B45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167B45">
        <w:trPr>
          <w:trHeight w:val="616"/>
        </w:trPr>
        <w:tc>
          <w:tcPr>
            <w:tcW w:w="1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45" w:rsidRDefault="00167B45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45" w:rsidRDefault="00167B45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45" w:rsidRDefault="00167B45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45" w:rsidRDefault="00167B45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45" w:rsidRDefault="00A84D6A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Альфа-</w:t>
            </w:r>
            <w:proofErr w:type="spellStart"/>
            <w:r>
              <w:rPr>
                <w:rFonts w:ascii="PT Astra Serif" w:hAnsi="PT Astra Serif"/>
              </w:rPr>
              <w:t>Ципи</w:t>
            </w:r>
            <w:proofErr w:type="spellEnd"/>
            <w:r>
              <w:rPr>
                <w:rFonts w:ascii="PT Astra Serif" w:hAnsi="PT Astra Serif"/>
              </w:rPr>
              <w:t>, КЭ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45" w:rsidRDefault="00A84D6A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33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45" w:rsidRDefault="00167B45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167B45">
        <w:trPr>
          <w:trHeight w:val="616"/>
        </w:trPr>
        <w:tc>
          <w:tcPr>
            <w:tcW w:w="1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45" w:rsidRDefault="00167B45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45" w:rsidRDefault="00167B45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45" w:rsidRDefault="00167B45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45" w:rsidRDefault="00167B45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45" w:rsidRDefault="00A84D6A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Суперстар, ВДГ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45" w:rsidRDefault="00A84D6A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33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45" w:rsidRDefault="00167B45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</w:tbl>
    <w:p w:rsidR="00167B45" w:rsidRDefault="00167B45">
      <w:pPr>
        <w:sectPr w:rsidR="00167B45">
          <w:pgSz w:w="16838" w:h="11906" w:orient="landscape"/>
          <w:pgMar w:top="1134" w:right="1701" w:bottom="567" w:left="1134" w:header="0" w:footer="0" w:gutter="0"/>
          <w:cols w:space="720"/>
          <w:formProt w:val="0"/>
          <w:docGrid w:linePitch="360"/>
        </w:sectPr>
      </w:pPr>
    </w:p>
    <w:p w:rsidR="00167B45" w:rsidRDefault="00167B45">
      <w:pPr>
        <w:rPr>
          <w:b/>
        </w:rPr>
      </w:pPr>
    </w:p>
    <w:sectPr w:rsidR="00167B4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45"/>
    <w:rsid w:val="00167B45"/>
    <w:rsid w:val="00A8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7F0C6-A5AC-41EF-97FA-08DB918F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C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16</cp:revision>
  <dcterms:created xsi:type="dcterms:W3CDTF">2022-05-11T09:58:00Z</dcterms:created>
  <dcterms:modified xsi:type="dcterms:W3CDTF">2022-06-09T08:20:00Z</dcterms:modified>
  <dc:language>ru-RU</dc:language>
</cp:coreProperties>
</file>